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08.2026 г.</w:t>
        <w:tab/>
        <w:t xml:space="preserve">с. Каликино</w:t>
        <w:tab/>
        <w:t xml:space="preserve">№  108-п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18.0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Киреева Владимира Ивановича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11.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05.2015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с.Каликино Александровского района  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56:04:0703001:44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Советская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46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80</cp:revision>
  <dcterms:created xsi:type="dcterms:W3CDTF">2022-07-14T06:49:00Z</dcterms:created>
  <dcterms:modified xsi:type="dcterms:W3CDTF">2026-08-19T03:56:30Z</dcterms:modified>
</cp:coreProperties>
</file>